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7E55" w14:textId="5F493890" w:rsidR="00A10CB4" w:rsidRPr="00D640C0" w:rsidRDefault="00D640C0" w:rsidP="00A10CB4">
      <w:pPr>
        <w:jc w:val="center"/>
        <w:rPr>
          <w:rFonts w:ascii="Open Sans" w:hAnsi="Open Sans" w:cs="Open Sans"/>
          <w:b/>
          <w:sz w:val="24"/>
        </w:rPr>
      </w:pPr>
      <w:bookmarkStart w:id="0" w:name="_GoBack"/>
      <w:bookmarkEnd w:id="0"/>
      <w:r w:rsidRPr="00D640C0">
        <w:rPr>
          <w:rFonts w:ascii="Open Sans" w:hAnsi="Open Sans" w:cs="Open Sans"/>
          <w:b/>
          <w:sz w:val="24"/>
        </w:rPr>
        <w:t>Final Proposed</w:t>
      </w:r>
      <w:r w:rsidR="00A10CB4" w:rsidRPr="00D640C0">
        <w:rPr>
          <w:rFonts w:ascii="Open Sans" w:hAnsi="Open Sans" w:cs="Open Sans"/>
          <w:b/>
          <w:sz w:val="24"/>
        </w:rPr>
        <w:t xml:space="preserve"> List</w:t>
      </w:r>
      <w:r w:rsidRPr="00D640C0">
        <w:rPr>
          <w:rFonts w:ascii="Open Sans" w:hAnsi="Open Sans" w:cs="Open Sans"/>
          <w:b/>
          <w:sz w:val="24"/>
        </w:rPr>
        <w:t xml:space="preserve"> for Schedule 1 of Redress Fund Ordinance</w:t>
      </w:r>
    </w:p>
    <w:p w14:paraId="170BCAF3" w14:textId="77777777" w:rsidR="00D640C0" w:rsidRPr="00A10CB4" w:rsidRDefault="00D640C0" w:rsidP="00A10CB4">
      <w:pPr>
        <w:jc w:val="center"/>
        <w:rPr>
          <w:rFonts w:ascii="Open Sans" w:hAnsi="Open Sans" w:cs="Open Sans"/>
          <w:sz w:val="24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840"/>
        <w:gridCol w:w="4100"/>
      </w:tblGrid>
      <w:tr w:rsidR="00A10CB4" w:rsidRPr="00732C44" w14:paraId="4553F63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D115A2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b/>
                <w:bCs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22"/>
                <w:szCs w:val="22"/>
                <w:bdr w:val="none" w:sz="0" w:space="0" w:color="auto"/>
                <w:lang w:val="en-AU"/>
              </w:rPr>
              <w:t>Description</w:t>
            </w:r>
            <w:r w:rsidRPr="00732C44">
              <w:rPr>
                <w:rFonts w:ascii="Open Sans" w:eastAsia="Times New Roman" w:hAnsi="Open Sans" w:cs="Open Sans"/>
                <w:b/>
                <w:bCs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DBB4BB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b/>
                <w:bCs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b/>
                <w:bCs/>
                <w:color w:val="auto"/>
                <w:sz w:val="22"/>
                <w:szCs w:val="22"/>
                <w:bdr w:val="none" w:sz="0" w:space="0" w:color="auto"/>
                <w:lang w:val="en-AU"/>
              </w:rPr>
              <w:t>Address</w:t>
            </w:r>
          </w:p>
        </w:tc>
      </w:tr>
      <w:tr w:rsidR="00A10CB4" w:rsidRPr="00732C44" w14:paraId="4679ECC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119238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C7598F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en-AU"/>
              </w:rPr>
            </w:pPr>
          </w:p>
        </w:tc>
      </w:tr>
      <w:tr w:rsidR="00A10CB4" w:rsidRPr="00732C44" w14:paraId="22DBB30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E7E9A2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All Saints Church, Melton Mowbray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9EC21D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9-11 Blackwell Road, Melton Mowbray</w:t>
            </w:r>
          </w:p>
        </w:tc>
      </w:tr>
      <w:tr w:rsidR="00A10CB4" w:rsidRPr="00732C44" w14:paraId="1699F02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3614A5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All Souls Church &amp; Cemetery, Patersonia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66EE02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896 Patersonia Rd, Patersonia</w:t>
            </w:r>
          </w:p>
        </w:tc>
      </w:tr>
      <w:tr w:rsidR="00A10CB4" w:rsidRPr="00732C44" w14:paraId="306FF3E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A9E62E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Christ Church, Burial Ground and Parsonage, Illawarra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94613B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Illawarra Rd, Illawarra</w:t>
            </w:r>
          </w:p>
        </w:tc>
      </w:tr>
      <w:tr w:rsidR="00A10CB4" w:rsidRPr="00732C44" w14:paraId="7A4D678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1EBDDB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Christ Church, Low Head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0A6CE8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412 Low Head Rd, Low Head</w:t>
            </w:r>
          </w:p>
        </w:tc>
      </w:tr>
      <w:tr w:rsidR="00A10CB4" w:rsidRPr="00732C44" w14:paraId="33EB0E7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689B47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Church of the Ascension &amp; Hall, Lilydale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BDDB80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25 Station Road, Lilydale</w:t>
            </w:r>
          </w:p>
        </w:tc>
      </w:tr>
      <w:tr w:rsidR="00A10CB4" w:rsidRPr="00732C44" w14:paraId="4139A0E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B95A33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Church of the Good Shepherd, Hadspen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6A4897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59 Main St, Hadspen</w:t>
            </w:r>
          </w:p>
        </w:tc>
      </w:tr>
      <w:tr w:rsidR="00A10CB4" w:rsidRPr="00732C44" w14:paraId="7BCAB48D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ADF54A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Fencing Paddock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4BF591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Meander Valley Highway, Carrick</w:t>
            </w:r>
          </w:p>
        </w:tc>
      </w:tr>
      <w:tr w:rsidR="00A10CB4" w:rsidRPr="00732C44" w14:paraId="53C8AA9D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A7D919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Glebe land Buckland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E46236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Duke Street, Buckland</w:t>
            </w:r>
          </w:p>
        </w:tc>
      </w:tr>
      <w:tr w:rsidR="00A10CB4" w:rsidRPr="00732C44" w14:paraId="15F9B52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446297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Holy Trinity Church and Hall, Cressy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2B1B1A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110 Main Street, Cressy</w:t>
            </w:r>
          </w:p>
        </w:tc>
      </w:tr>
      <w:tr w:rsidR="00A10CB4" w:rsidRPr="00732C44" w14:paraId="5B4DBE2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7A67BD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Holy Trinity Church, Beaconsfield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8E8F00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175 Weld St, Beaconsfield</w:t>
            </w:r>
          </w:p>
        </w:tc>
      </w:tr>
      <w:tr w:rsidR="00A10CB4" w:rsidRPr="00732C44" w14:paraId="3B62B18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0847DB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Holy Trinity Rectory, Cressy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5D79B0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2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Saundridge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Rd Cressy</w:t>
            </w:r>
          </w:p>
        </w:tc>
      </w:tr>
      <w:tr w:rsidR="00A10CB4" w:rsidRPr="00732C44" w14:paraId="6BF071A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440A5E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Rectory, Margate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F28D14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113 Beach Rd, Margate</w:t>
            </w:r>
          </w:p>
        </w:tc>
      </w:tr>
      <w:tr w:rsidR="00A10CB4" w:rsidRPr="00732C44" w14:paraId="3926AED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244A84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Rental Property</w:t>
            </w:r>
            <w: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, Coolabah Rd</w:t>
            </w: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, Sandy Bay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EF85D7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9 Coolabah Road, Sandy Bay</w:t>
            </w:r>
          </w:p>
        </w:tc>
      </w:tr>
      <w:tr w:rsidR="00A10CB4" w:rsidRPr="00732C44" w14:paraId="79EBA49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C0E74A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Saleyards, Deloraine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19EF36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9 East Westbury Place, Deloraine</w:t>
            </w:r>
          </w:p>
        </w:tc>
      </w:tr>
      <w:tr w:rsidR="00A10CB4" w:rsidRPr="00732C44" w14:paraId="5EF002D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016BC8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Aidans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Hall and Kindergarten, East Launceston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34B685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41-43 Arthur St, East Launceston</w:t>
            </w:r>
          </w:p>
        </w:tc>
      </w:tr>
      <w:tr w:rsidR="00A10CB4" w:rsidRPr="00732C44" w14:paraId="58ED761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8A9D56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Aidens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Rental Property, East Launceston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66C044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15 Berean St, East Launceston</w:t>
            </w:r>
          </w:p>
        </w:tc>
      </w:tr>
      <w:tr w:rsidR="00A10CB4" w:rsidRPr="00732C44" w14:paraId="37246A4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8D8C0E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Albans Church &amp; Burial Ground, Koonya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E6C2DC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496 Nubeena Road, Koonya</w:t>
            </w:r>
          </w:p>
        </w:tc>
      </w:tr>
      <w:tr w:rsidR="00A10CB4" w:rsidRPr="00732C44" w14:paraId="07C3522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B0D265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Albans Church, Pipers River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284B29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72 School Rd, Pipers River</w:t>
            </w:r>
          </w:p>
        </w:tc>
      </w:tr>
      <w:tr w:rsidR="00A10CB4" w:rsidRPr="00732C44" w14:paraId="1CBAA96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B333DB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Andrews Assistants House, Lenah Valley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7D475D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13 Sharps Rd, Lenah Valley</w:t>
            </w:r>
          </w:p>
        </w:tc>
      </w:tr>
      <w:tr w:rsidR="00A10CB4" w:rsidRPr="00732C44" w14:paraId="35CC5BC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000BF0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Andrews Church &amp; Hall, Lenah Valley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7ACA89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224 Lenah Valley Rd, Lenah Valley</w:t>
            </w:r>
          </w:p>
        </w:tc>
      </w:tr>
      <w:tr w:rsidR="00A10CB4" w:rsidRPr="00732C44" w14:paraId="0A463FF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BEADB7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Andrews Church and Hall, Evandale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BF1E76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6 High St, Evandale</w:t>
            </w:r>
          </w:p>
        </w:tc>
      </w:tr>
      <w:tr w:rsidR="00A10CB4" w:rsidRPr="00732C44" w14:paraId="4343E5C3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411BF5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Andrews Church, Carrick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7E5BB0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42 Meander Hwy, Carrick</w:t>
            </w:r>
          </w:p>
        </w:tc>
      </w:tr>
      <w:tr w:rsidR="00A10CB4" w:rsidRPr="00732C44" w14:paraId="1FF477F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ED23FE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Andrews Church, Westbury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2EB825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11 Lonsdale Promenade, Westbury</w:t>
            </w:r>
          </w:p>
        </w:tc>
      </w:tr>
      <w:tr w:rsidR="00A10CB4" w:rsidRPr="00732C44" w14:paraId="5D75CC1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0AAD3D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Annes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 and Hall, Lutana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48E984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27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Ashbolt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Cres, Lutana</w:t>
            </w:r>
          </w:p>
        </w:tc>
      </w:tr>
      <w:tr w:rsidR="00A10CB4" w:rsidRPr="00732C44" w14:paraId="22D4978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B22847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Augustines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Macquarie Plains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64010E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388 Gordon River Rd, Macquarie Plains</w:t>
            </w:r>
          </w:p>
        </w:tc>
      </w:tr>
      <w:tr w:rsidR="00A10CB4" w:rsidRPr="00732C44" w14:paraId="142C557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0C5DF5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Barnab</w:t>
            </w:r>
            <w: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a</w:t>
            </w: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 Church &amp; Hall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2153F5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8 Nightingale St, Sheffield</w:t>
            </w:r>
          </w:p>
        </w:tc>
      </w:tr>
      <w:tr w:rsidR="00A10CB4" w:rsidRPr="00732C44" w14:paraId="6E193EE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3D83E3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St Barnabas Church and Hall, South Arm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9D727A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3337 South Arm Road, South Arm</w:t>
            </w:r>
          </w:p>
        </w:tc>
      </w:tr>
      <w:tr w:rsidR="00A10CB4" w:rsidRPr="00732C44" w14:paraId="784CF03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98F332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Barnabas Rectory, Scottsdale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5AB50F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22 Arthur St, Scottsdale</w:t>
            </w:r>
          </w:p>
        </w:tc>
      </w:tr>
      <w:tr w:rsidR="00A10CB4" w:rsidRPr="00732C44" w14:paraId="29C691C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AA920F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Bartholomews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Forest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5625E4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502 Mengha Road, Forest</w:t>
            </w:r>
          </w:p>
        </w:tc>
      </w:tr>
      <w:tr w:rsidR="00A10CB4" w:rsidRPr="00732C44" w14:paraId="7EE2E8A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1D3083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Davids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Riverside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7EECAB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399 West Tamar Highway, Riverside</w:t>
            </w:r>
          </w:p>
        </w:tc>
      </w:tr>
      <w:tr w:rsidR="00A10CB4" w:rsidRPr="00732C44" w14:paraId="4B2C2E8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2042E4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Davids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Hall, Riverside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5702AF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399 West Tamar Rd Riverside</w:t>
            </w:r>
          </w:p>
        </w:tc>
      </w:tr>
      <w:tr w:rsidR="00A10CB4" w:rsidRPr="00732C44" w14:paraId="7A130D2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901B5C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Georges Church &amp; Cemetery, Gagebrook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1A6763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Briggs Road, Gagebrook</w:t>
            </w:r>
          </w:p>
        </w:tc>
      </w:tr>
      <w:tr w:rsidR="00A10CB4" w:rsidRPr="00732C44" w14:paraId="3BFECC5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7EC68D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Georges Church &amp; Hall, Moriarty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37EA14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45 Hermitage Lane, Moriarty</w:t>
            </w:r>
          </w:p>
        </w:tc>
      </w:tr>
      <w:tr w:rsidR="00A10CB4" w:rsidRPr="00732C44" w14:paraId="28D8984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8F2A08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Georges Church, Mathinna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F05B40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 Dunn St, Mathinna</w:t>
            </w:r>
          </w:p>
        </w:tc>
      </w:tr>
      <w:tr w:rsidR="00A10CB4" w:rsidRPr="00732C44" w14:paraId="694F126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857DCC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James Church &amp; Hall, Northdown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DBD7C1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Port Sorell Rd, Northdown</w:t>
            </w:r>
          </w:p>
        </w:tc>
      </w:tr>
      <w:tr w:rsidR="00A10CB4" w:rsidRPr="00732C44" w14:paraId="26988C7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981667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James Church and Hall, Montague Bay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444986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Loinah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Road, Montague Bay</w:t>
            </w:r>
          </w:p>
        </w:tc>
      </w:tr>
      <w:tr w:rsidR="00A10CB4" w:rsidRPr="00732C44" w14:paraId="068984F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551057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James Church, Colebrook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04BC9C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7 Richmond St, Colebrook</w:t>
            </w:r>
          </w:p>
        </w:tc>
      </w:tr>
      <w:tr w:rsidR="00A10CB4" w:rsidRPr="00732C44" w14:paraId="43FAEE7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4BE696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James Church, Franklin Village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7DF137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Hobart Rd, Franklin Village</w:t>
            </w:r>
          </w:p>
        </w:tc>
      </w:tr>
      <w:tr w:rsidR="00A10CB4" w:rsidRPr="00732C44" w14:paraId="1A2E531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C9BE9A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James Church, Jericho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460A1D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Jericho Road, Jericho</w:t>
            </w:r>
          </w:p>
        </w:tc>
      </w:tr>
      <w:tr w:rsidR="00A10CB4" w:rsidRPr="00732C44" w14:paraId="54A0493E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E37190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lastRenderedPageBreak/>
              <w:t>St James the Less Church, Osterley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2C758A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79 Church Road, Osterley </w:t>
            </w:r>
          </w:p>
        </w:tc>
      </w:tr>
      <w:tr w:rsidR="00A10CB4" w:rsidRPr="00732C44" w14:paraId="0FA6027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426BC2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St John Quamby Cottage, </w:t>
            </w:r>
            <w:proofErr w:type="spellStart"/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Ryans</w:t>
            </w:r>
            <w:proofErr w:type="spellEnd"/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 Rd, Spring Beach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D0DA5F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10 </w:t>
            </w:r>
            <w:proofErr w:type="spellStart"/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Ryans</w:t>
            </w:r>
            <w:proofErr w:type="spellEnd"/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 Rd, Spring Beach</w:t>
            </w:r>
          </w:p>
        </w:tc>
      </w:tr>
      <w:tr w:rsidR="00A10CB4" w:rsidRPr="00732C44" w14:paraId="7000A5C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EB8D54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 The Baptist Church, Buckland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3DC283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Duke St, Buckland</w:t>
            </w:r>
          </w:p>
        </w:tc>
      </w:tr>
      <w:tr w:rsidR="00A10CB4" w:rsidRPr="00732C44" w14:paraId="574A6F5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3E448D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 the Baptist Church, Ouse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7CB24A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Bridge Hotel Rd, Ouse</w:t>
            </w:r>
          </w:p>
        </w:tc>
      </w:tr>
      <w:tr w:rsidR="00A10CB4" w:rsidRPr="00732C44" w14:paraId="0E600E7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D9D3CE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 the Baptist, Branxholm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43773B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36 Scott St, Branxholm</w:t>
            </w:r>
          </w:p>
        </w:tc>
      </w:tr>
      <w:tr w:rsidR="00A10CB4" w:rsidRPr="00732C44" w14:paraId="58602FF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61818B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 the Evangelist Church, Lower Marshes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57804E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1404 Lower Marshes Road, Lower Marshes</w:t>
            </w:r>
          </w:p>
        </w:tc>
      </w:tr>
      <w:tr w:rsidR="00A10CB4" w:rsidRPr="00732C44" w14:paraId="681E4A5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D1DC73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Johns Church &amp; Cemetery, Franklin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A71503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3328 Huon Hwy, Franklin </w:t>
            </w:r>
          </w:p>
        </w:tc>
      </w:tr>
      <w:tr w:rsidR="00A10CB4" w:rsidRPr="00732C44" w14:paraId="3913655E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D16735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Johns Church &amp; Cemetery, Plenty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15305D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930 Glenora Road, Plenty</w:t>
            </w:r>
          </w:p>
        </w:tc>
      </w:tr>
      <w:tr w:rsidR="00A10CB4" w:rsidRPr="00732C44" w14:paraId="4AB6A67D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824885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Johns Church, Railton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C8F262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Forster St, Railton</w:t>
            </w:r>
          </w:p>
        </w:tc>
      </w:tr>
      <w:tr w:rsidR="00A10CB4" w:rsidRPr="00732C44" w14:paraId="5B08CF0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C1DF5D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Johns Church, Ross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46CBFD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11 Church St, Ross</w:t>
            </w:r>
          </w:p>
        </w:tc>
      </w:tr>
      <w:tr w:rsidR="00A10CB4" w:rsidRPr="00732C44" w14:paraId="707B282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BFA5E2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Johns Church, Snug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EFA397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11 Frost St, Snug</w:t>
            </w:r>
          </w:p>
        </w:tc>
      </w:tr>
      <w:tr w:rsidR="00A10CB4" w:rsidRPr="00732C44" w14:paraId="73255D7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FBF3FA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Johns Rental Rectory, New Town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6FA80A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Johns Ave, New Town</w:t>
            </w:r>
          </w:p>
        </w:tc>
      </w:tr>
      <w:tr w:rsidR="00A10CB4" w:rsidRPr="00732C44" w14:paraId="2AF4811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B800BF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Lukes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 &amp; Hall, Latrobe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A585CF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21 Hamilton St, Latrobe</w:t>
            </w:r>
          </w:p>
        </w:tc>
      </w:tr>
      <w:tr w:rsidR="00A10CB4" w:rsidRPr="00732C44" w14:paraId="3982D07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10A5E0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Lukes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Judbury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5C6DFC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1282 Glen Huon Rd, Judbury</w:t>
            </w:r>
          </w:p>
        </w:tc>
      </w:tr>
      <w:tr w:rsidR="00A10CB4" w:rsidRPr="00732C44" w14:paraId="15FA1A3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A8388E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Lukes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Rectory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326E3B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Church St, Richmond</w:t>
            </w:r>
          </w:p>
        </w:tc>
      </w:tr>
      <w:tr w:rsidR="00A10CB4" w:rsidRPr="00732C44" w14:paraId="7E9AF4C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6CBFE0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Chapel of Ease, Bellerive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ADC404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31 Queen St, Bellerive</w:t>
            </w:r>
          </w:p>
        </w:tc>
      </w:tr>
      <w:tr w:rsidR="00A10CB4" w:rsidRPr="00732C44" w14:paraId="134BD4B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9AD625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Church &amp; Hall, Bridport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BA27AC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Main Road, Bridport</w:t>
            </w:r>
          </w:p>
        </w:tc>
      </w:tr>
      <w:tr w:rsidR="00A10CB4" w:rsidRPr="00732C44" w14:paraId="49174D7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F2D515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Church &amp; Hall, Launceston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895778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2-6 Hobart Rd, Launceston</w:t>
            </w:r>
          </w:p>
        </w:tc>
      </w:tr>
      <w:tr w:rsidR="00A10CB4" w:rsidRPr="00732C44" w14:paraId="7FC6548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E0466E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Church, Cressy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9ECE2D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3960 Macquarie Road, Cressy </w:t>
            </w:r>
          </w:p>
        </w:tc>
      </w:tr>
      <w:tr w:rsidR="00A10CB4" w:rsidRPr="00732C44" w14:paraId="75D6505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6A5886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Rectory, Cygnet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76E844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22 George St, Cygnet</w:t>
            </w:r>
          </w:p>
        </w:tc>
      </w:tr>
      <w:tr w:rsidR="00A10CB4" w:rsidRPr="00732C44" w14:paraId="6E9DDE2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9D4252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Marks Rectory, Launceston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AA2B24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12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Eurella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St, Launceston</w:t>
            </w:r>
          </w:p>
        </w:tc>
      </w:tr>
      <w:tr w:rsidR="00A10CB4" w:rsidRPr="00732C44" w14:paraId="2D541AB9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95F626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Martins Church &amp; Hall, Chigwell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B4E7E6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2-4 Junee St, Chigwell</w:t>
            </w:r>
          </w:p>
        </w:tc>
      </w:tr>
      <w:tr w:rsidR="00A10CB4" w:rsidRPr="00732C44" w14:paraId="08BF06E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E91F4D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Martins Church, Dunalley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06B8AF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116 Arthur Highway, Dunalley</w:t>
            </w:r>
          </w:p>
        </w:tc>
      </w:tr>
      <w:tr w:rsidR="00A10CB4" w:rsidRPr="00732C44" w14:paraId="7A1EFD5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379090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Martins Church, Shed &amp; Rectory, Queenstown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55C89C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41-43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Driffield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St, Queenstown</w:t>
            </w:r>
          </w:p>
        </w:tc>
      </w:tr>
      <w:tr w:rsidR="00A10CB4" w:rsidRPr="00732C44" w14:paraId="4F7BE04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1E9253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Marys Church, &amp; Rectory, Triabunna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84523D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 Franklin St, Triabunna</w:t>
            </w:r>
          </w:p>
        </w:tc>
      </w:tr>
      <w:tr w:rsidR="00A10CB4" w:rsidRPr="00732C44" w14:paraId="577772BC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E586F2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Marys Church, Gretna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1ACA66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31 Church Rd, Gretna</w:t>
            </w:r>
          </w:p>
        </w:tc>
      </w:tr>
      <w:tr w:rsidR="00A10CB4" w:rsidRPr="00732C44" w14:paraId="3CC5209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C79898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Marys Church, Hagley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D9E4B8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65 St Marys Lane, Hagley</w:t>
            </w:r>
          </w:p>
        </w:tc>
      </w:tr>
      <w:tr w:rsidR="00A10CB4" w:rsidRPr="00732C44" w14:paraId="437FC303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17FF58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Marys Church, Hall &amp; Burial Ground, Kempton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4FB307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122 Main Road, Kempton</w:t>
            </w:r>
          </w:p>
        </w:tc>
      </w:tr>
      <w:tr w:rsidR="00A10CB4" w:rsidRPr="00732C44" w14:paraId="1C02629B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7692C4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Marys Hall, Gretna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8D344C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3548 Lyell Hwy, Gretna</w:t>
            </w:r>
          </w:p>
        </w:tc>
      </w:tr>
      <w:tr w:rsidR="00A10CB4" w:rsidRPr="00732C44" w14:paraId="7E3002F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28DA5C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Matthias Church, Windermere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F1CC7F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431 Windermere Rd, Windermere</w:t>
            </w:r>
          </w:p>
        </w:tc>
      </w:tr>
      <w:tr w:rsidR="00A10CB4" w:rsidRPr="00732C44" w14:paraId="3D80D0A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2EE3BA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Matthias Church, Woodsdale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8728C6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2265 Woodsdale Rd, Woodsdale</w:t>
            </w:r>
          </w:p>
        </w:tc>
      </w:tr>
      <w:tr w:rsidR="00A10CB4" w:rsidRPr="00732C44" w14:paraId="30A6D0F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1D1D8A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Michael &amp; All Angels Church, Parish Room, Craft Room and Vestry, Bothwell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A71892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 Market Place, Bothwell</w:t>
            </w:r>
          </w:p>
        </w:tc>
      </w:tr>
      <w:tr w:rsidR="00A10CB4" w:rsidRPr="00732C44" w14:paraId="407BDD4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AAB77F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Michaels &amp; All Angels Church, Pyengana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F26D9B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280057 Tasman Highway, Pyengana</w:t>
            </w:r>
          </w:p>
        </w:tc>
      </w:tr>
      <w:tr w:rsidR="00A10CB4" w:rsidRPr="00732C44" w14:paraId="7D49F14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AE5FBA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Michaels Church Play Centre, Bagdad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3F3713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42 School Road, Bagdad</w:t>
            </w:r>
          </w:p>
        </w:tc>
      </w:tr>
      <w:tr w:rsidR="00A10CB4" w:rsidRPr="00732C44" w14:paraId="4F1F034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8BB70B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Michaels Church, Kimberley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9DFF09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Kimberley Road, Kimberley</w:t>
            </w:r>
          </w:p>
        </w:tc>
      </w:tr>
      <w:tr w:rsidR="00A10CB4" w:rsidRPr="00732C44" w14:paraId="57C77599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3CE0D9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Olaves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Stony Rise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2EB4BC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200 Stony Rise Road, Stony Rise</w:t>
            </w:r>
          </w:p>
        </w:tc>
      </w:tr>
      <w:tr w:rsidR="00A10CB4" w:rsidRPr="00732C44" w14:paraId="28AB59F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9F75A0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Oswalds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 &amp; Hall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145AA8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34 Bain Terrace, Trevallyn</w:t>
            </w:r>
          </w:p>
        </w:tc>
      </w:tr>
      <w:tr w:rsidR="00A10CB4" w:rsidRPr="00732C44" w14:paraId="1BC0BC0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0A7A55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Oswalds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Tunbridge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A7F969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90 Main Road, Tunbridge</w:t>
            </w:r>
          </w:p>
        </w:tc>
      </w:tr>
      <w:tr w:rsidR="00A10CB4" w:rsidRPr="00732C44" w14:paraId="067D62D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BF93F1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Pauls Church &amp; Hall 15 Thomas St, East Devonport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3F62F3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15 Thomas St, East Devonport</w:t>
            </w:r>
          </w:p>
        </w:tc>
      </w:tr>
      <w:tr w:rsidR="00A10CB4" w:rsidRPr="00732C44" w14:paraId="488DF48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345852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Pauls Church &amp; Hall, Stanley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D11379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37-39 Church St, Stanley</w:t>
            </w:r>
          </w:p>
        </w:tc>
      </w:tr>
      <w:tr w:rsidR="00A10CB4" w:rsidRPr="00732C44" w14:paraId="1EF8E46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8EA5E5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lastRenderedPageBreak/>
              <w:t>St Pauls Church/Hall, Myalla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233240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202 Myalla Rd, Myalla</w:t>
            </w:r>
          </w:p>
        </w:tc>
      </w:tr>
      <w:tr w:rsidR="00A10CB4" w:rsidRPr="00732C44" w14:paraId="677F5F4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D5EF31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Peters Church &amp; Rectory, and vacant block, Fingal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4E9FE77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2 Talbot St, Fingal</w:t>
            </w:r>
          </w:p>
        </w:tc>
      </w:tr>
      <w:tr w:rsidR="00A10CB4" w:rsidRPr="00732C44" w14:paraId="43DD5EC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C75FBB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Peters Church, Blackmans Bay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5471AD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19-23 Pearsall Avenue, Blackmans Bay</w:t>
            </w:r>
          </w:p>
        </w:tc>
      </w:tr>
      <w:tr w:rsidR="00A10CB4" w:rsidRPr="00732C44" w14:paraId="5B76E4A5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E89ECC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Peters Church, Hall and Cemetery, Hamilton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C4E85F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11 Ponsonby Street,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Hamiliton</w:t>
            </w:r>
            <w:proofErr w:type="spellEnd"/>
          </w:p>
        </w:tc>
      </w:tr>
      <w:tr w:rsidR="00A10CB4" w:rsidRPr="00732C44" w14:paraId="7C95813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B2E6E7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St Peters Church, Hall and Rectory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F5009D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315 St Leonards Rd, St Leonards</w:t>
            </w:r>
          </w:p>
        </w:tc>
      </w:tr>
      <w:tr w:rsidR="00A10CB4" w:rsidRPr="00732C44" w14:paraId="7C583BC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E8C446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Raphael's Church, Fern Tree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629CAD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725 Huon Road, Fern Tree </w:t>
            </w:r>
          </w:p>
        </w:tc>
      </w:tr>
      <w:tr w:rsidR="00A10CB4" w:rsidRPr="00732C44" w14:paraId="5AF7FBF9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5FFA23A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Saviour Church, Hall &amp; Cemetery, Meander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1A376A5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143 Main Road, Meander</w:t>
            </w:r>
          </w:p>
        </w:tc>
      </w:tr>
      <w:tr w:rsidR="00A10CB4" w:rsidRPr="00732C44" w14:paraId="3B1AAE5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68A744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St Simons &amp; St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Judes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Church, Woodbridge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89B5BBA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3468 Channel Hwy Woodbridge</w:t>
            </w:r>
          </w:p>
        </w:tc>
      </w:tr>
      <w:tr w:rsidR="00A10CB4" w:rsidRPr="00732C44" w14:paraId="09132718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99EE2D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Stephens Church &amp; Hall, Sandy Bay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F707A5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520 Sandy Bay Rd. Sandy Bay</w:t>
            </w:r>
          </w:p>
        </w:tc>
      </w:tr>
      <w:tr w:rsidR="00A10CB4" w:rsidRPr="00732C44" w14:paraId="2E9DB4C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ECF670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Stephens Church and Hall, Penguin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5AFA6C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34 Main Road, Penguin</w:t>
            </w:r>
          </w:p>
        </w:tc>
      </w:tr>
      <w:tr w:rsidR="00A10CB4" w:rsidRPr="00732C44" w14:paraId="7EA99293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732BF3C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Stephens Church, House and Hall, Wynyard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83404D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6-8 </w:t>
            </w:r>
            <w:proofErr w:type="spellStart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Dodgin</w:t>
            </w:r>
            <w:proofErr w:type="spellEnd"/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 xml:space="preserve"> St, Wynyard</w:t>
            </w:r>
          </w:p>
        </w:tc>
      </w:tr>
      <w:tr w:rsidR="00A10CB4" w:rsidRPr="00732C44" w14:paraId="5CACA08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4A690AB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Thomas Church &amp; Cemetery, Tea Tree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ACCC4F4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940 Middle Tea Tree Road, Tea Tree</w:t>
            </w:r>
          </w:p>
        </w:tc>
      </w:tr>
      <w:tr w:rsidR="00A10CB4" w:rsidRPr="00732C44" w14:paraId="3DC9E17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59642D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Thomas Church, Avoca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08FF57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Falmouth St, Avoca</w:t>
            </w:r>
          </w:p>
        </w:tc>
      </w:tr>
      <w:tr w:rsidR="00A10CB4" w:rsidRPr="00732C44" w14:paraId="4E89B66D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4DBE51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St Thomas Hall (Post Office), Avoca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2F00F5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Falmouth St, Avoca</w:t>
            </w:r>
          </w:p>
        </w:tc>
      </w:tr>
      <w:tr w:rsidR="00A10CB4" w:rsidRPr="00732C44" w14:paraId="46AAC7DE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14285F6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Vacant Land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BE18B5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South Preston</w:t>
            </w:r>
          </w:p>
        </w:tc>
      </w:tr>
      <w:tr w:rsidR="00A10CB4" w:rsidRPr="00732C44" w14:paraId="046AE586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0C26BE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DB1ADF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19 Meander Valley Road, Carrick</w:t>
            </w:r>
          </w:p>
        </w:tc>
      </w:tr>
      <w:tr w:rsidR="00A10CB4" w:rsidRPr="00732C44" w14:paraId="738DC6BB" w14:textId="77777777" w:rsidTr="006871BD">
        <w:tc>
          <w:tcPr>
            <w:tcW w:w="4840" w:type="dxa"/>
            <w:shd w:val="clear" w:color="auto" w:fill="auto"/>
            <w:vAlign w:val="center"/>
          </w:tcPr>
          <w:p w14:paraId="13F3F988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Vacant Land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11B8A48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</w:pPr>
            <w:r>
              <w:rPr>
                <w:rFonts w:ascii="Open Sans" w:eastAsia="Times New Roman" w:hAnsi="Open Sans" w:cs="Open Sans"/>
                <w:color w:val="auto"/>
                <w:sz w:val="22"/>
                <w:szCs w:val="22"/>
                <w:bdr w:val="none" w:sz="0" w:space="0" w:color="auto"/>
                <w:lang w:val="en-AU"/>
              </w:rPr>
              <w:t>Oldina Rd, Oldina</w:t>
            </w:r>
          </w:p>
        </w:tc>
      </w:tr>
      <w:tr w:rsidR="00A10CB4" w:rsidRPr="00732C44" w14:paraId="6C652D70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10DEA66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Avoca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DE6054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2 Arthur Street, Avoca </w:t>
            </w:r>
          </w:p>
        </w:tc>
      </w:tr>
      <w:tr w:rsidR="00A10CB4" w:rsidRPr="00732C44" w14:paraId="4C106ACF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008D07D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Elizabeth Town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3D71A69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Lot 7 Bass Highway, Elizabeth Town </w:t>
            </w:r>
          </w:p>
        </w:tc>
      </w:tr>
      <w:tr w:rsidR="00A10CB4" w:rsidRPr="00732C44" w14:paraId="7592F24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CDE73D9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Fingal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D0F0DD7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Gray Street, Fingal</w:t>
            </w:r>
          </w:p>
        </w:tc>
      </w:tr>
      <w:tr w:rsidR="00A10CB4" w:rsidRPr="00732C44" w14:paraId="31919CA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16593B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Gagebrook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0DFB78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Lot 786 Briggs Road, Gagebrook </w:t>
            </w:r>
          </w:p>
        </w:tc>
      </w:tr>
      <w:tr w:rsidR="00A10CB4" w:rsidRPr="00732C44" w14:paraId="23F6625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A3372E2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Gagebrook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2CB152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Lot 785 Briggs Road, Gagebrook </w:t>
            </w:r>
          </w:p>
        </w:tc>
      </w:tr>
      <w:tr w:rsidR="00A10CB4" w:rsidRPr="00732C44" w14:paraId="64031F5A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E2764C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Gormanston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08529AA3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Lot 2 Linda, Lyell Highway, Gormanston </w:t>
            </w:r>
          </w:p>
        </w:tc>
      </w:tr>
      <w:tr w:rsidR="00A10CB4" w:rsidRPr="00732C44" w14:paraId="121AD35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66D6AC1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Kempton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495CE5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Main Street, Kempton</w:t>
            </w:r>
          </w:p>
        </w:tc>
      </w:tr>
      <w:tr w:rsidR="00A10CB4" w:rsidRPr="00732C44" w14:paraId="71F785A2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A29F590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Lebrina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26BE6A0F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Lisle Rd, Lebrina </w:t>
            </w:r>
          </w:p>
        </w:tc>
      </w:tr>
      <w:tr w:rsidR="00A10CB4" w:rsidRPr="00732C44" w14:paraId="3E2F6951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FCE7CEE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Pontville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6F9B91A5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Kimberley Street, Pontville </w:t>
            </w:r>
          </w:p>
        </w:tc>
      </w:tr>
      <w:tr w:rsidR="00A10CB4" w:rsidRPr="00732C44" w14:paraId="34D33D34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3BE8245D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Rosebery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53C7D8C1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Baker Street, Rosebery</w:t>
            </w:r>
          </w:p>
        </w:tc>
      </w:tr>
      <w:tr w:rsidR="00A10CB4" w:rsidRPr="00732C44" w14:paraId="45D4EF57" w14:textId="77777777" w:rsidTr="006871BD">
        <w:tc>
          <w:tcPr>
            <w:tcW w:w="4840" w:type="dxa"/>
            <w:shd w:val="clear" w:color="auto" w:fill="auto"/>
            <w:vAlign w:val="center"/>
            <w:hideMark/>
          </w:tcPr>
          <w:p w14:paraId="26DFCC9C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>Vacant Land, Triabunna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14:paraId="72B9328B" w14:textId="77777777" w:rsidR="00A10CB4" w:rsidRPr="00732C44" w:rsidRDefault="00A10CB4" w:rsidP="00687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</w:pPr>
            <w:r w:rsidRPr="00732C44">
              <w:rPr>
                <w:rFonts w:ascii="Open Sans" w:eastAsia="Times New Roman" w:hAnsi="Open Sans" w:cs="Open Sans"/>
                <w:sz w:val="22"/>
                <w:szCs w:val="22"/>
                <w:bdr w:val="none" w:sz="0" w:space="0" w:color="auto"/>
                <w:lang w:val="en-AU"/>
              </w:rPr>
              <w:t xml:space="preserve">10 Victoria Street, Triabunna </w:t>
            </w:r>
          </w:p>
        </w:tc>
      </w:tr>
    </w:tbl>
    <w:p w14:paraId="68686ADE" w14:textId="77777777" w:rsidR="00EA14E5" w:rsidRDefault="00EA14E5"/>
    <w:sectPr w:rsidR="00EA14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8B71" w14:textId="77777777" w:rsidR="00BC3981" w:rsidRDefault="00BC3981" w:rsidP="00D640C0">
      <w:r>
        <w:separator/>
      </w:r>
    </w:p>
  </w:endnote>
  <w:endnote w:type="continuationSeparator" w:id="0">
    <w:p w14:paraId="2BD8A971" w14:textId="77777777" w:rsidR="00BC3981" w:rsidRDefault="00BC3981" w:rsidP="00D6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ntyWen">
    <w:altName w:val="Microsoft YaHei"/>
    <w:charset w:val="86"/>
    <w:family w:val="script"/>
    <w:pitch w:val="variable"/>
    <w:sig w:usb0="00000003" w:usb1="080F0000" w:usb2="00000010" w:usb3="00000000" w:csb0="001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52281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069440BC" w14:textId="6553FCAA" w:rsidR="00D640C0" w:rsidRPr="00D640C0" w:rsidRDefault="00D640C0">
        <w:pPr>
          <w:pStyle w:val="Footer"/>
          <w:jc w:val="right"/>
          <w:rPr>
            <w:rFonts w:ascii="Open Sans" w:hAnsi="Open Sans" w:cs="Open Sans"/>
          </w:rPr>
        </w:pPr>
        <w:r w:rsidRPr="00D640C0">
          <w:rPr>
            <w:rFonts w:ascii="Open Sans" w:hAnsi="Open Sans" w:cs="Open Sans"/>
          </w:rPr>
          <w:fldChar w:fldCharType="begin"/>
        </w:r>
        <w:r w:rsidRPr="00D640C0">
          <w:rPr>
            <w:rFonts w:ascii="Open Sans" w:hAnsi="Open Sans" w:cs="Open Sans"/>
          </w:rPr>
          <w:instrText xml:space="preserve"> PAGE   \* MERGEFORMAT </w:instrText>
        </w:r>
        <w:r w:rsidRPr="00D640C0">
          <w:rPr>
            <w:rFonts w:ascii="Open Sans" w:hAnsi="Open Sans" w:cs="Open Sans"/>
          </w:rPr>
          <w:fldChar w:fldCharType="separate"/>
        </w:r>
        <w:r w:rsidRPr="00D640C0">
          <w:rPr>
            <w:rFonts w:ascii="Open Sans" w:hAnsi="Open Sans" w:cs="Open Sans"/>
            <w:noProof/>
          </w:rPr>
          <w:t>2</w:t>
        </w:r>
        <w:r w:rsidRPr="00D640C0">
          <w:rPr>
            <w:rFonts w:ascii="Open Sans" w:hAnsi="Open Sans" w:cs="Open Sans"/>
            <w:noProof/>
          </w:rPr>
          <w:fldChar w:fldCharType="end"/>
        </w:r>
      </w:p>
    </w:sdtContent>
  </w:sdt>
  <w:p w14:paraId="42DD30C5" w14:textId="77777777" w:rsidR="00D640C0" w:rsidRDefault="00D6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D853" w14:textId="77777777" w:rsidR="00BC3981" w:rsidRDefault="00BC3981" w:rsidP="00D640C0">
      <w:r>
        <w:separator/>
      </w:r>
    </w:p>
  </w:footnote>
  <w:footnote w:type="continuationSeparator" w:id="0">
    <w:p w14:paraId="693B5B31" w14:textId="77777777" w:rsidR="00BC3981" w:rsidRDefault="00BC3981" w:rsidP="00D6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0"/>
    <w:rsid w:val="00373E43"/>
    <w:rsid w:val="009C0105"/>
    <w:rsid w:val="00A10CB4"/>
    <w:rsid w:val="00AA2EA0"/>
    <w:rsid w:val="00BC3981"/>
    <w:rsid w:val="00D640C0"/>
    <w:rsid w:val="00E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8E19"/>
  <w15:chartTrackingRefBased/>
  <w15:docId w15:val="{965A9456-48FA-417C-8D4F-2AB837E4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2E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10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Senty">
    <w:name w:val="Heading 2 Senty"/>
    <w:basedOn w:val="Heading2"/>
    <w:qFormat/>
    <w:rsid w:val="009C0105"/>
    <w:pPr>
      <w:spacing w:before="200" w:line="276" w:lineRule="auto"/>
    </w:pPr>
    <w:rPr>
      <w:rFonts w:ascii="SentyWen" w:eastAsia="SentyWen" w:hAnsi="SentyWen"/>
      <w:b/>
      <w:bCs/>
      <w:color w:val="4472C4" w:themeColor="accent1"/>
      <w:sz w:val="3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Senty">
    <w:name w:val="Normal Senty"/>
    <w:basedOn w:val="Normal"/>
    <w:qFormat/>
    <w:rsid w:val="009C0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ntyWen" w:eastAsia="SentyWen" w:hAnsi="SentyWen" w:cstheme="minorBidi"/>
      <w:color w:val="auto"/>
      <w:sz w:val="28"/>
      <w:szCs w:val="22"/>
      <w:bdr w:val="none" w:sz="0" w:space="0" w:color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B4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4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C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C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Oakley</dc:creator>
  <cp:keywords/>
  <dc:description/>
  <cp:lastModifiedBy>Sonya De Lacey</cp:lastModifiedBy>
  <cp:revision>2</cp:revision>
  <cp:lastPrinted>2018-05-07T02:08:00Z</cp:lastPrinted>
  <dcterms:created xsi:type="dcterms:W3CDTF">2018-05-20T22:42:00Z</dcterms:created>
  <dcterms:modified xsi:type="dcterms:W3CDTF">2018-05-20T22:42:00Z</dcterms:modified>
</cp:coreProperties>
</file>